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33" w:rsidRDefault="00C35533" w:rsidP="00C3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533" w:rsidRDefault="00C35533" w:rsidP="00C3553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35533" w:rsidRDefault="00C35533" w:rsidP="00C3553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бюджетного</w:t>
      </w:r>
    </w:p>
    <w:p w:rsidR="00C35533" w:rsidRDefault="00C35533" w:rsidP="00C3553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учреждения культуры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Грачёвский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5533" w:rsidRDefault="00C35533" w:rsidP="00C3553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 культуры»</w:t>
      </w:r>
    </w:p>
    <w:p w:rsidR="00C35533" w:rsidRDefault="00C35533" w:rsidP="00C3553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C35533" w:rsidRDefault="00C35533" w:rsidP="00C3553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C35533" w:rsidRDefault="00C35533" w:rsidP="00C3553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  С.Н.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</w:p>
    <w:p w:rsidR="00C35533" w:rsidRDefault="00C35533" w:rsidP="00C3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533" w:rsidRDefault="00C35533" w:rsidP="00C3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533" w:rsidRDefault="00C35533" w:rsidP="00C3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533" w:rsidRDefault="00C35533" w:rsidP="00C3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533" w:rsidRDefault="00C35533" w:rsidP="00C355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ПЕРСПЕКТИВНЫЙ ПЛАН</w:t>
      </w:r>
    </w:p>
    <w:p w:rsidR="00C35533" w:rsidRDefault="00C35533" w:rsidP="00C355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Работы муниципального бюджетного учреждения культуры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Грачёвский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районный Дом культуры»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муниципального округа Ставропольского края на июль - декабрь 2022 год.</w:t>
      </w:r>
    </w:p>
    <w:p w:rsidR="00C35533" w:rsidRDefault="00C35533" w:rsidP="00C3553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5533" w:rsidRDefault="00C35533" w:rsidP="00C3553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5533" w:rsidRDefault="00C35533" w:rsidP="00C355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5533" w:rsidRDefault="00C35533" w:rsidP="00C355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5533" w:rsidRDefault="00C35533" w:rsidP="00C3553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5533" w:rsidRDefault="00C35533" w:rsidP="00C3553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154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97"/>
        <w:gridCol w:w="5341"/>
        <w:gridCol w:w="1748"/>
        <w:gridCol w:w="142"/>
        <w:gridCol w:w="2976"/>
        <w:gridCol w:w="1707"/>
        <w:gridCol w:w="2835"/>
      </w:tblGrid>
      <w:tr w:rsidR="00C35533" w:rsidTr="008A382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35533" w:rsidRDefault="00C35533" w:rsidP="008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C35533" w:rsidRDefault="00C35533" w:rsidP="008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(время)</w:t>
            </w:r>
          </w:p>
          <w:p w:rsidR="00C35533" w:rsidRDefault="00C35533" w:rsidP="008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 проведения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зрителей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AA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(Ф.И.О., должность</w:t>
            </w:r>
            <w:r w:rsidR="00AA20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35533" w:rsidTr="008A3826">
        <w:tc>
          <w:tcPr>
            <w:tcW w:w="15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стол, посвящённый дню памяти ветеранов боевых действий «В сердце сохраним…»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AA20AC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AA20AC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Т.М. Колесникова</w:t>
            </w: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Pr="002B0EE6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Мастер класс по и</w:t>
            </w:r>
            <w:r w:rsidRPr="002B0EE6"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зготовлени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B0EE6"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книг-самоделок</w:t>
            </w:r>
            <w:r w:rsidRPr="002B0EE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рамках культурного норматива школьника </w:t>
            </w:r>
            <w:r w:rsidRPr="002B0EE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«Азбука безопасности на воде»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07.07.2022 г. 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AA20AC" w:rsidP="008A3826">
            <w:pPr>
              <w:tabs>
                <w:tab w:val="center" w:pos="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Вильховская</w:t>
            </w:r>
            <w:proofErr w:type="spellEnd"/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AA20AC" w:rsidP="00AA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посвящённый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ню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семьи, любви и верности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 сердца к сердцу…»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8.07.2022 г. 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tabs>
                <w:tab w:val="center" w:pos="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 Лукьянова</w:t>
            </w:r>
          </w:p>
        </w:tc>
      </w:tr>
      <w:tr w:rsidR="00C35533" w:rsidTr="00C35533">
        <w:trPr>
          <w:trHeight w:val="97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AA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 посвящённый дню фольклора «Песня Русская – душа народ</w:t>
            </w:r>
            <w:r w:rsidR="00AA20AC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AA20AC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.07.2022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35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5642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Дьякова</w:t>
            </w:r>
          </w:p>
        </w:tc>
      </w:tr>
      <w:tr w:rsidR="00AA20AC" w:rsidTr="00C35533">
        <w:trPr>
          <w:trHeight w:val="97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AC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AC" w:rsidRDefault="00AA20AC" w:rsidP="00AA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мероприятие, посвящённое дню молодёжи «Молодость пахнет тобою и мною!»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AC" w:rsidRDefault="00AA20AC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22.07.2022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AC" w:rsidRDefault="00AA20AC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«Молодёжная»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AC" w:rsidRDefault="00AA20AC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AC" w:rsidRDefault="00AA20AC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 Лукьянова</w:t>
            </w: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15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Pr="002B0EE6" w:rsidRDefault="00C35533" w:rsidP="008A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E6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«Сделай правильный выбор!»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15.08.2022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фотосессия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всех желающих</w:t>
            </w:r>
            <w:r w:rsidR="001D67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фотографии</w:t>
            </w:r>
            <w:r w:rsidR="00AA2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</w:t>
            </w:r>
            <w:r w:rsidR="00AA20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кадре»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19.08.2022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AA20AC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ко дню государственного флага «Я поднимаю свой флаг»</w:t>
            </w:r>
            <w:r w:rsidR="00AA20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22.08.2022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Pr="001B3D13" w:rsidRDefault="00C35533" w:rsidP="008A3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Молодёжная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tabs>
                <w:tab w:val="right" w:pos="26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Дьякова</w:t>
            </w: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вручение паспортов</w:t>
            </w:r>
            <w:r w:rsidR="00AA20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24.08.2022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Pr="001B3D13" w:rsidRDefault="00C35533" w:rsidP="008A3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tabs>
                <w:tab w:val="right" w:pos="26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533" w:rsidTr="008A3826">
        <w:trPr>
          <w:trHeight w:val="65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507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открытие недели кино, в честь дня </w:t>
            </w:r>
            <w:r w:rsidR="0050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кино, показ кинофильма</w:t>
            </w:r>
            <w:r w:rsidR="00AA20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27.08.2022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tabs>
                <w:tab w:val="right" w:pos="26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533" w:rsidTr="008A3826">
        <w:tc>
          <w:tcPr>
            <w:tcW w:w="15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1D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67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театрализованное представление «Меняем мир, знаниями!»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Т.М. Колесникова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1D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67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Лекция-беседа, об окончании второй мировой войны «Никто не забыт»</w:t>
            </w:r>
            <w:r w:rsidR="00AA20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05.09.2022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Т.М. Колесникова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1D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67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час  «День журавля»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11.09.2022 г.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Т.М. Колесникова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1D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 обмен опытом «Танцевальное наваждение»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17.09.2022 г.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15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35533" w:rsidTr="008A3826">
        <w:trPr>
          <w:trHeight w:val="41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поздравление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3564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Социальная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540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mbyk</w:t>
            </w:r>
            <w:proofErr w:type="spellEnd"/>
            <w:r w:rsidRPr="005401B0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rmdk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8F5A44" w:rsidP="008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</w:p>
        </w:tc>
      </w:tr>
      <w:tr w:rsidR="00C35533" w:rsidTr="008A3826">
        <w:trPr>
          <w:trHeight w:val="32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35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концерт ко Дню села Грачевка</w:t>
            </w:r>
            <w:r w:rsidR="00356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«Земля моя!»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44" w:rsidRDefault="008F5A44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03.10.2022 г. 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8F5A44" w:rsidP="008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Дьякова</w:t>
            </w:r>
          </w:p>
        </w:tc>
      </w:tr>
      <w:tr w:rsidR="00C35533" w:rsidTr="008A3826">
        <w:trPr>
          <w:trHeight w:val="32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F5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награждение педагогов </w:t>
            </w:r>
            <w:r w:rsidR="008F5A4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учителя</w:t>
            </w:r>
            <w:r w:rsidR="003564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05.10.2022 г. 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35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5642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Дьякова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533" w:rsidTr="008A3826">
        <w:trPr>
          <w:trHeight w:val="41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64A">
              <w:rPr>
                <w:rFonts w:ascii="Times New Roman" w:hAnsi="Times New Roman" w:cs="Times New Roman"/>
                <w:sz w:val="28"/>
                <w:szCs w:val="24"/>
              </w:rPr>
              <w:t xml:space="preserve">«Душа, в которой живет музыка» - </w:t>
            </w:r>
            <w:r w:rsidRPr="0096064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тематическ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ий мастер класс  в рамках культурного норматива школьника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30.10.2022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35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 Шипулина</w:t>
            </w:r>
          </w:p>
        </w:tc>
      </w:tr>
      <w:tr w:rsidR="00C35533" w:rsidTr="008A3826">
        <w:trPr>
          <w:trHeight w:val="41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Pr="0096064A" w:rsidRDefault="00C35533" w:rsidP="008A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 w:rsidRPr="0096064A">
              <w:rPr>
                <w:rFonts w:ascii="Times New Roman" w:hAnsi="Times New Roman" w:cs="Times New Roman"/>
                <w:sz w:val="28"/>
                <w:szCs w:val="28"/>
              </w:rPr>
              <w:t xml:space="preserve"> игра «Как не стать жертвой плохих привычек»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35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Т.М. Колесникова</w:t>
            </w: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15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детских рисунков к</w:t>
            </w:r>
            <w:r w:rsidR="008F5A4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народного единства «Сильные, единые»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03.11.2022 г. 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«В единстве наша сила», посвящённый дню народного единства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8F5A44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.11.2022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 Лукьянова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8F5A44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Окружной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«</w:t>
            </w:r>
            <w:proofErr w:type="gramStart"/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Одолевшие</w:t>
            </w:r>
            <w:proofErr w:type="gramEnd"/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судьбу»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13.11.2022 г.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Дьякова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награждение </w:t>
            </w:r>
            <w:r w:rsidR="008F5A4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сельского хозяйства «Хвала рукам, что пахнут хлебом!»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Pr="001B3D13" w:rsidRDefault="00C35533" w:rsidP="008A3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35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 Лукьянова</w:t>
            </w: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Pr="00C31266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2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с инспектором по пропаганде БДД «Безопасность движения по улицам и дорогам»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31266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31266">
              <w:rPr>
                <w:rFonts w:ascii="Times New Roman" w:hAnsi="Times New Roman" w:cs="Times New Roman"/>
                <w:sz w:val="28"/>
                <w:szCs w:val="28"/>
              </w:rPr>
              <w:t xml:space="preserve"> Дню правовой помощи детям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Pr="001B3D13" w:rsidRDefault="00C35533" w:rsidP="008A3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ко дню матери «Мама, милая моя»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15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35533" w:rsidTr="008A3826">
        <w:trPr>
          <w:trHeight w:val="33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стол, посвящённый </w:t>
            </w:r>
            <w:r w:rsidR="001D6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всемирному Дню борьбы со </w:t>
            </w:r>
            <w:proofErr w:type="spellStart"/>
            <w:r w:rsidR="001D6771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="001D67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Т.М. Колесникова</w:t>
            </w:r>
          </w:p>
        </w:tc>
      </w:tr>
      <w:tr w:rsidR="00C35533" w:rsidTr="008A3826">
        <w:trPr>
          <w:trHeight w:val="33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Митинг, посвящённый Дню неизвестного солдата</w:t>
            </w:r>
            <w:r w:rsidR="001D67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07.12.2022 г. 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Pr="001B3D13" w:rsidRDefault="00C35533" w:rsidP="008A3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356428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Дьякова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rPr>
          <w:trHeight w:val="33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детское шоу «Вот, вот новый год»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Мудесирова</w:t>
            </w:r>
            <w:proofErr w:type="spellEnd"/>
          </w:p>
        </w:tc>
      </w:tr>
      <w:tr w:rsidR="00C35533" w:rsidTr="008A3826">
        <w:trPr>
          <w:trHeight w:val="105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1D6771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3553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представление «Карнавальная ночь»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30.12.2022 г.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 Лукьянова</w:t>
            </w:r>
          </w:p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33" w:rsidTr="008A3826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3" w:rsidRDefault="00C35533" w:rsidP="008A3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5533" w:rsidRDefault="00C35533" w:rsidP="00C3553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22576" w:rsidRDefault="00B22576"/>
    <w:sectPr w:rsidR="00B22576" w:rsidSect="00C35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533"/>
    <w:rsid w:val="001D6771"/>
    <w:rsid w:val="001D7EA6"/>
    <w:rsid w:val="00356428"/>
    <w:rsid w:val="00507802"/>
    <w:rsid w:val="008F5A44"/>
    <w:rsid w:val="00AA20AC"/>
    <w:rsid w:val="00B22576"/>
    <w:rsid w:val="00C3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3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35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35533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C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5533"/>
  </w:style>
  <w:style w:type="character" w:customStyle="1" w:styleId="c6">
    <w:name w:val="c6"/>
    <w:basedOn w:val="a0"/>
    <w:rsid w:val="00C35533"/>
  </w:style>
  <w:style w:type="character" w:customStyle="1" w:styleId="c0">
    <w:name w:val="c0"/>
    <w:basedOn w:val="a0"/>
    <w:rsid w:val="00C35533"/>
  </w:style>
  <w:style w:type="character" w:styleId="a4">
    <w:name w:val="Hyperlink"/>
    <w:basedOn w:val="a0"/>
    <w:uiPriority w:val="99"/>
    <w:unhideWhenUsed/>
    <w:rsid w:val="00C35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2022-06-28T08:02:00Z</cp:lastPrinted>
  <dcterms:created xsi:type="dcterms:W3CDTF">2022-06-28T07:54:00Z</dcterms:created>
  <dcterms:modified xsi:type="dcterms:W3CDTF">2022-06-29T06:56:00Z</dcterms:modified>
</cp:coreProperties>
</file>